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7EC" w:rsidRDefault="007F27EC"/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7F27EC" w:rsidTr="007F27EC">
        <w:tc>
          <w:tcPr>
            <w:tcW w:w="9606" w:type="dxa"/>
          </w:tcPr>
          <w:p w:rsidR="007F27EC" w:rsidRDefault="007F27EC" w:rsidP="007F27EC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</w:p>
          <w:p w:rsidR="007F27EC" w:rsidRDefault="007F27EC" w:rsidP="007F27EC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</w:p>
          <w:p w:rsidR="007F27EC" w:rsidRDefault="007F27EC" w:rsidP="007F27EC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</w:p>
          <w:p w:rsidR="007F27EC" w:rsidRDefault="007F27EC" w:rsidP="007F27EC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</w:p>
          <w:p w:rsidR="007F27EC" w:rsidRPr="000C6D6D" w:rsidRDefault="007F27EC" w:rsidP="007F27EC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t>KOSZTORYS  OFERTOWY</w:t>
            </w:r>
          </w:p>
          <w:p w:rsidR="007F27EC" w:rsidRPr="000C6D6D" w:rsidRDefault="007F27EC" w:rsidP="007F27EC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</w:t>
            </w:r>
          </w:p>
          <w:p w:rsidR="007F27EC" w:rsidRPr="000C6D6D" w:rsidRDefault="007F27EC" w:rsidP="007F27EC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                             </w:t>
            </w:r>
          </w:p>
          <w:p w:rsidR="007F27EC" w:rsidRPr="000C6D6D" w:rsidRDefault="007F27EC" w:rsidP="007F27EC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7F27EC" w:rsidRPr="000C6D6D" w:rsidRDefault="007F27EC" w:rsidP="007F27EC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7F27EC" w:rsidRPr="000C6D6D" w:rsidRDefault="007F27EC" w:rsidP="007F27EC">
            <w:pPr>
              <w:keepNext/>
              <w:jc w:val="both"/>
              <w:outlineLvl w:val="3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OBIEKT:                  PRZEBUDOWA DROGI GMINNEJ NR 120 510C  LASOTY – KARBOWIZNA </w:t>
            </w:r>
          </w:p>
          <w:p w:rsidR="007F27EC" w:rsidRPr="000C6D6D" w:rsidRDefault="007F27EC" w:rsidP="007F27EC">
            <w:pPr>
              <w:keepNext/>
              <w:jc w:val="both"/>
              <w:outlineLvl w:val="3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           OD KM 1+300  DO KM  2+016</w:t>
            </w:r>
          </w:p>
          <w:p w:rsidR="007F27EC" w:rsidRPr="000C6D6D" w:rsidRDefault="007F27EC" w:rsidP="007F27E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GMINA ROGOWO</w:t>
            </w:r>
          </w:p>
          <w:p w:rsidR="007F27EC" w:rsidRPr="000C6D6D" w:rsidRDefault="007F27EC" w:rsidP="007F27EC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</w:t>
            </w:r>
          </w:p>
          <w:p w:rsidR="007F27EC" w:rsidRPr="000C6D6D" w:rsidRDefault="007F27EC" w:rsidP="007F27EC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7F27EC" w:rsidRPr="000C6D6D" w:rsidRDefault="007F27EC" w:rsidP="007F27EC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</w:p>
          <w:p w:rsidR="007F27EC" w:rsidRPr="000C6D6D" w:rsidRDefault="007F27EC" w:rsidP="007F27EC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                    </w:t>
            </w:r>
          </w:p>
          <w:p w:rsidR="007F27EC" w:rsidRPr="000C6D6D" w:rsidRDefault="007F27EC" w:rsidP="007F27EC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7F27EC" w:rsidRPr="000C6D6D" w:rsidRDefault="007F27EC" w:rsidP="007F27EC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7F27EC" w:rsidRPr="000C6D6D" w:rsidRDefault="007F27EC" w:rsidP="007F27EC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LOKALIZACJA:                                              DROGA GMINNA LASOTY – KARBOWIZNA        </w:t>
            </w:r>
          </w:p>
          <w:p w:rsidR="007F27EC" w:rsidRPr="000C6D6D" w:rsidRDefault="007F27EC" w:rsidP="007F27EC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                   </w:t>
            </w:r>
            <w:r w:rsidRPr="000C6D6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                  </w:t>
            </w:r>
            <w:r w:rsidR="001D196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ODCINEK OD KM 1+300  DO  KM  2+016</w:t>
            </w:r>
          </w:p>
          <w:p w:rsidR="007F27EC" w:rsidRPr="000C6D6D" w:rsidRDefault="007F27EC" w:rsidP="007F27EC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                                                                          GMINA  ROGOWO</w:t>
            </w: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7F27EC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SPORZĄDZIŁ:</w:t>
            </w:r>
          </w:p>
          <w:p w:rsidR="007F27EC" w:rsidRDefault="007F27EC" w:rsidP="007F27EC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7F27EC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DNIA:</w:t>
            </w: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7F27EC" w:rsidRDefault="007F27EC" w:rsidP="0042297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7F27EC" w:rsidRDefault="007F27EC" w:rsidP="00422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F27EC" w:rsidRPr="000C6D6D" w:rsidRDefault="007F27EC" w:rsidP="007F27EC">
      <w:pPr>
        <w:spacing w:before="240" w:after="60" w:line="240" w:lineRule="auto"/>
        <w:outlineLvl w:val="4"/>
        <w:rPr>
          <w:rFonts w:ascii="Times New Roman" w:eastAsia="Times New Roman" w:hAnsi="Times New Roman" w:cs="Times New Roman"/>
          <w:bCs/>
          <w:iCs/>
          <w:sz w:val="32"/>
          <w:szCs w:val="32"/>
          <w:lang w:eastAsia="pl-PL"/>
        </w:rPr>
      </w:pPr>
    </w:p>
    <w:p w:rsidR="007F27EC" w:rsidRPr="000C6D6D" w:rsidRDefault="007F27EC" w:rsidP="007F27EC">
      <w:pPr>
        <w:spacing w:before="240" w:after="60" w:line="240" w:lineRule="auto"/>
        <w:outlineLvl w:val="4"/>
        <w:rPr>
          <w:rFonts w:ascii="Times New Roman" w:eastAsia="Times New Roman" w:hAnsi="Times New Roman" w:cs="Times New Roman"/>
          <w:bCs/>
          <w:iCs/>
          <w:sz w:val="32"/>
          <w:szCs w:val="32"/>
          <w:lang w:eastAsia="pl-PL"/>
        </w:rPr>
      </w:pPr>
    </w:p>
    <w:p w:rsidR="007F27EC" w:rsidRPr="000C6D6D" w:rsidRDefault="007F27EC" w:rsidP="007F27EC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Cs/>
          <w:iCs/>
          <w:sz w:val="32"/>
          <w:szCs w:val="32"/>
          <w:lang w:eastAsia="pl-PL"/>
        </w:rPr>
      </w:pPr>
      <w:r w:rsidRPr="000C6D6D">
        <w:rPr>
          <w:rFonts w:ascii="Times New Roman" w:eastAsia="Times New Roman" w:hAnsi="Times New Roman" w:cs="Times New Roman"/>
          <w:bCs/>
          <w:iCs/>
          <w:sz w:val="32"/>
          <w:szCs w:val="32"/>
          <w:lang w:eastAsia="pl-PL"/>
        </w:rPr>
        <w:t>TABELA ELEMENTÓW SCALONYCH</w:t>
      </w:r>
    </w:p>
    <w:p w:rsidR="007F27EC" w:rsidRDefault="007F27EC" w:rsidP="007F27E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0C6D6D">
        <w:rPr>
          <w:rFonts w:ascii="Times New Roman" w:hAnsi="Times New Roman" w:cs="Times New Roman"/>
          <w:sz w:val="18"/>
          <w:szCs w:val="18"/>
        </w:rPr>
        <w:t>DROGA GMINNA NR 120 510C  LA</w:t>
      </w:r>
      <w:r>
        <w:rPr>
          <w:rFonts w:ascii="Times New Roman" w:hAnsi="Times New Roman" w:cs="Times New Roman"/>
          <w:sz w:val="18"/>
          <w:szCs w:val="18"/>
        </w:rPr>
        <w:t>SOTY – KARBOWIZNA    OD KM 1+300  DO KM 2+016</w:t>
      </w:r>
    </w:p>
    <w:p w:rsidR="007F27EC" w:rsidRDefault="007F27EC" w:rsidP="007F27E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7F27EC" w:rsidRPr="000C6D6D" w:rsidRDefault="007F27EC" w:rsidP="007F27E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32"/>
          <w:szCs w:val="32"/>
        </w:rPr>
        <w:t>O F E R T A</w:t>
      </w:r>
      <w:r w:rsidRPr="000C6D6D">
        <w:rPr>
          <w:rFonts w:ascii="Times New Roman" w:hAnsi="Times New Roman" w:cs="Times New Roman"/>
          <w:sz w:val="18"/>
          <w:szCs w:val="18"/>
        </w:rPr>
        <w:br/>
      </w:r>
    </w:p>
    <w:p w:rsidR="007F27EC" w:rsidRPr="000C6D6D" w:rsidRDefault="007F27EC" w:rsidP="007F27E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7F27EC" w:rsidRPr="000C6D6D" w:rsidRDefault="007F27EC" w:rsidP="007F27E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7F27EC" w:rsidRPr="000C6D6D" w:rsidRDefault="007F27EC" w:rsidP="007F27E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tabs>
          <w:tab w:val="left" w:pos="0"/>
          <w:tab w:val="left" w:pos="2506"/>
          <w:tab w:val="left" w:pos="3416"/>
          <w:tab w:val="left" w:pos="4074"/>
          <w:tab w:val="left" w:pos="4326"/>
          <w:tab w:val="left" w:pos="46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0C6D6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GMINA ROGOWO</w:t>
      </w:r>
    </w:p>
    <w:p w:rsidR="007F27EC" w:rsidRPr="000C6D6D" w:rsidRDefault="007F27EC" w:rsidP="007F27EC">
      <w:pPr>
        <w:tabs>
          <w:tab w:val="left" w:pos="0"/>
          <w:tab w:val="left" w:pos="2506"/>
          <w:tab w:val="left" w:pos="3416"/>
          <w:tab w:val="left" w:pos="4074"/>
          <w:tab w:val="left" w:pos="4326"/>
          <w:tab w:val="left" w:pos="4634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20"/>
          <w:lang w:eastAsia="pl-PL"/>
        </w:rPr>
      </w:pPr>
    </w:p>
    <w:p w:rsidR="007F27EC" w:rsidRPr="000C6D6D" w:rsidRDefault="007F27EC" w:rsidP="007F27EC">
      <w:pPr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Cs/>
          <w:iCs/>
          <w:sz w:val="20"/>
          <w:szCs w:val="20"/>
          <w:lang w:eastAsia="pl-PL"/>
        </w:rPr>
      </w:pPr>
    </w:p>
    <w:p w:rsidR="007F27EC" w:rsidRPr="000C6D6D" w:rsidRDefault="007F27EC" w:rsidP="007F27E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C6D6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</w:t>
      </w:r>
    </w:p>
    <w:tbl>
      <w:tblPr>
        <w:tblpPr w:leftFromText="141" w:rightFromText="141" w:bottomFromText="200" w:vertAnchor="text" w:horzAnchor="margin" w:tblpXSpec="center" w:tblpY="438"/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402"/>
        <w:gridCol w:w="1628"/>
        <w:gridCol w:w="1842"/>
        <w:gridCol w:w="1842"/>
      </w:tblGrid>
      <w:tr w:rsidR="007F27EC" w:rsidRPr="000C6D6D" w:rsidTr="0027444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C" w:rsidRPr="000C6D6D" w:rsidRDefault="007F27EC" w:rsidP="00274441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LP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ASORTYMENT             </w:t>
            </w:r>
          </w:p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      ROBÓT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WARTOŚĆ</w:t>
            </w:r>
          </w:p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  NETTO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   PODATEK</w:t>
            </w:r>
          </w:p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       VAT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WARTOSĆ</w:t>
            </w:r>
          </w:p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 BRUTTO</w:t>
            </w:r>
          </w:p>
        </w:tc>
      </w:tr>
      <w:tr w:rsidR="007F27EC" w:rsidRPr="000C6D6D" w:rsidTr="0027444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C" w:rsidRPr="000C6D6D" w:rsidRDefault="007F27EC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ROBOTY POMIAROWE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7F27EC" w:rsidRPr="000C6D6D" w:rsidTr="0027444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C" w:rsidRPr="000C6D6D" w:rsidRDefault="007F27EC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ROBOTY RÓŻNE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bookmarkStart w:id="0" w:name="_GoBack"/>
            <w:bookmarkEnd w:id="0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7F27EC" w:rsidRPr="000C6D6D" w:rsidTr="0027444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ROBOTY ZIEMNE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7F27EC" w:rsidRPr="000C6D6D" w:rsidTr="0027444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PODBUDOWA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7F27EC" w:rsidRPr="000C6D6D" w:rsidTr="0027444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NAWIERZCHNIA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7F27EC" w:rsidRPr="000C6D6D" w:rsidTr="0027444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Default="007F27EC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CHODNIK</w:t>
            </w:r>
            <w:r w:rsidR="00470DD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, </w:t>
            </w:r>
            <w:r w:rsidR="00D511E0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PAS ZIELENI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7F27EC" w:rsidRPr="000C6D6D" w:rsidTr="00274441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ZJAZDY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7F27EC" w:rsidRPr="000C6D6D" w:rsidTr="00274441">
        <w:trPr>
          <w:trHeight w:val="31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C" w:rsidRPr="000C6D6D" w:rsidRDefault="007F27EC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RAZEM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C" w:rsidRPr="000C6D6D" w:rsidRDefault="007F27EC" w:rsidP="00274441">
            <w:pPr>
              <w:tabs>
                <w:tab w:val="right" w:pos="170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7F27EC" w:rsidRPr="000C6D6D" w:rsidRDefault="007F27EC" w:rsidP="007F27E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C6D6D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</w:t>
      </w:r>
    </w:p>
    <w:p w:rsidR="007F27EC" w:rsidRPr="000C6D6D" w:rsidRDefault="007F27EC" w:rsidP="007F27E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C6D6D">
        <w:rPr>
          <w:rFonts w:ascii="Times New Roman" w:eastAsia="Times New Roman" w:hAnsi="Times New Roman" w:cs="Times New Roman"/>
          <w:sz w:val="18"/>
          <w:szCs w:val="18"/>
          <w:lang w:eastAsia="pl-PL"/>
        </w:rPr>
        <w:t>SŁOWNIE:</w:t>
      </w: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0C6D6D">
        <w:rPr>
          <w:rFonts w:ascii="Times New Roman" w:eastAsia="Times New Roman" w:hAnsi="Times New Roman" w:cs="Times New Roman"/>
          <w:sz w:val="18"/>
          <w:szCs w:val="18"/>
          <w:lang w:eastAsia="pl-PL"/>
        </w:rPr>
        <w:t>SPORZADZIŁ:</w:t>
      </w: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DNIA: </w:t>
      </w: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27EC" w:rsidRPr="000C6D6D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27EC" w:rsidRDefault="007F27EC" w:rsidP="00422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F27EC" w:rsidRDefault="007F27EC" w:rsidP="00422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F27EC" w:rsidRDefault="007F27EC" w:rsidP="00422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F27EC" w:rsidRDefault="007F27EC" w:rsidP="00422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F27EC" w:rsidRDefault="007F27EC" w:rsidP="00422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F27EC" w:rsidRDefault="007F27EC" w:rsidP="00422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F27EC" w:rsidRDefault="007F27EC" w:rsidP="00422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F27EC" w:rsidRDefault="007F27EC" w:rsidP="007F27EC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7F27EC" w:rsidRDefault="007F27EC" w:rsidP="00422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22979" w:rsidRPr="000C6D6D" w:rsidRDefault="00BD7D35" w:rsidP="0042297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lastRenderedPageBreak/>
        <w:t>KOSZTORYS OFERTOWY</w:t>
      </w:r>
    </w:p>
    <w:p w:rsidR="00422979" w:rsidRPr="000C6D6D" w:rsidRDefault="00422979" w:rsidP="00422979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C6D6D">
        <w:rPr>
          <w:rFonts w:ascii="Times New Roman" w:hAnsi="Times New Roman" w:cs="Times New Roman"/>
          <w:sz w:val="18"/>
          <w:szCs w:val="18"/>
        </w:rPr>
        <w:t>DROGA GMINNA NR 120 510C  LAS</w:t>
      </w:r>
      <w:r>
        <w:rPr>
          <w:rFonts w:ascii="Times New Roman" w:hAnsi="Times New Roman" w:cs="Times New Roman"/>
          <w:sz w:val="18"/>
          <w:szCs w:val="18"/>
        </w:rPr>
        <w:t>OTY – KARBOWIZNA    OD KM 1+300 DO   KM 2+016</w:t>
      </w:r>
    </w:p>
    <w:p w:rsidR="00422979" w:rsidRPr="000C6D6D" w:rsidRDefault="00422979" w:rsidP="00422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22979" w:rsidRPr="000C6D6D" w:rsidRDefault="00422979" w:rsidP="00422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22979" w:rsidRPr="000C6D6D" w:rsidRDefault="00422979" w:rsidP="00422979">
      <w:pPr>
        <w:keepNext/>
        <w:spacing w:after="0" w:line="240" w:lineRule="auto"/>
        <w:ind w:left="720"/>
        <w:jc w:val="both"/>
        <w:outlineLvl w:val="8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0C6D6D">
        <w:rPr>
          <w:rFonts w:ascii="Times New Roman" w:eastAsia="Times New Roman" w:hAnsi="Times New Roman" w:cs="Times New Roman"/>
          <w:sz w:val="18"/>
          <w:szCs w:val="18"/>
          <w:lang w:eastAsia="pl-PL"/>
        </w:rPr>
        <w:t>GMINA  ROGOWO</w:t>
      </w:r>
    </w:p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118"/>
        <w:gridCol w:w="1134"/>
        <w:gridCol w:w="1134"/>
        <w:gridCol w:w="3403"/>
      </w:tblGrid>
      <w:tr w:rsidR="00BD7D35" w:rsidRPr="000C6D6D" w:rsidTr="00BD7D35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LP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ASORTYMENT  ROBÓT.    </w:t>
            </w:r>
          </w:p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POZ. KATALOG.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</w:t>
            </w:r>
          </w:p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CENA</w:t>
            </w:r>
          </w:p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JEDN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   WARTOŚĆ</w:t>
            </w:r>
          </w:p>
        </w:tc>
      </w:tr>
      <w:tr w:rsidR="00BD7D35" w:rsidRPr="000C6D6D" w:rsidTr="00BD7D35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ROBOTY  POMIAROWE</w:t>
            </w:r>
          </w:p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      (</w:t>
            </w:r>
            <w:proofErr w:type="spellStart"/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D7D35" w:rsidRPr="000C6D6D" w:rsidTr="00BD7D35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D.01.01.01a</w:t>
            </w:r>
          </w:p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Wykonanie  robót  pomiarowych  w  terenie  równinnym </w:t>
            </w:r>
          </w:p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od km 1+300  do km  2+016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  <w:t>km       0,716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BD7D35" w:rsidRPr="000C6D6D" w:rsidTr="00BD7D35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D.01.01.01a</w:t>
            </w:r>
          </w:p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Wykonanie  robót  pomiarowych  w  terenie  równinnym – inwentaryzacja  wykonawcza </w:t>
            </w:r>
          </w:p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od km 1+300 do km  2+016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  <w:t>km       0,716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</w:tc>
      </w:tr>
      <w:tr w:rsidR="00BD7D35" w:rsidRPr="000C6D6D" w:rsidTr="00BD7D35">
        <w:trPr>
          <w:trHeight w:val="8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22979" w:rsidRPr="000C6D6D" w:rsidRDefault="00422979" w:rsidP="00422979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22979" w:rsidRPr="000C6D6D" w:rsidRDefault="00422979" w:rsidP="00422979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22979" w:rsidRPr="000C6D6D" w:rsidRDefault="00422979" w:rsidP="00422979">
      <w:pPr>
        <w:tabs>
          <w:tab w:val="left" w:pos="1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3118"/>
        <w:gridCol w:w="1134"/>
        <w:gridCol w:w="1134"/>
        <w:gridCol w:w="3402"/>
      </w:tblGrid>
      <w:tr w:rsidR="00BD7D35" w:rsidRPr="000C6D6D" w:rsidTr="00BD7D35">
        <w:trPr>
          <w:trHeight w:val="4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II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ROBOTY  RÓŻNE</w:t>
            </w:r>
          </w:p>
          <w:p w:rsidR="00BD7D35" w:rsidRPr="000C6D6D" w:rsidRDefault="00BD7D35" w:rsidP="0027444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(</w:t>
            </w:r>
            <w:proofErr w:type="spellStart"/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cpv</w:t>
            </w:r>
            <w:proofErr w:type="spellEnd"/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45111200-0)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ILOŚĆ 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JEDN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WARTOŚĆ</w:t>
            </w:r>
          </w:p>
        </w:tc>
      </w:tr>
      <w:tr w:rsidR="00BD7D35" w:rsidRPr="000C6D6D" w:rsidTr="00BD7D35">
        <w:trPr>
          <w:trHeight w:val="52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D.07.02.01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 słupków  do  znaków  drogowych z  rur  stalowych o  średnicy  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 xml:space="preserve">     9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D7D35" w:rsidRPr="000C6D6D" w:rsidTr="00BD7D35">
        <w:trPr>
          <w:trHeight w:val="79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2</w:t>
            </w:r>
          </w:p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D.07.02.01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Znaki  drogowe  odblaskowe  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BD7D35" w:rsidRPr="000C6D6D" w:rsidRDefault="00BD7D35" w:rsidP="0027444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 trójkąty </w:t>
            </w:r>
          </w:p>
          <w:p w:rsidR="00BD7D35" w:rsidRPr="000C6D6D" w:rsidRDefault="00BD7D35" w:rsidP="0027444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okrągłe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</w:t>
            </w:r>
          </w:p>
          <w:p w:rsidR="00BD7D35" w:rsidRPr="000C6D6D" w:rsidRDefault="00BD7D35" w:rsidP="0027444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tabliczki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</w:t>
            </w:r>
          </w:p>
          <w:p w:rsidR="00BD7D35" w:rsidRPr="000C6D6D" w:rsidRDefault="00BD7D35" w:rsidP="0027444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 typu 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–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drogowskazy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6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2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D7D35" w:rsidRPr="000C6D6D" w:rsidTr="00BD7D35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D,07,01.01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Malowanie 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farbą białą akrylową </w:t>
            </w:r>
          </w:p>
          <w:p w:rsidR="00BD7D35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ewostronna -linia ciągła z prze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rywanymi 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 zjazdy, skrzyżowania  (716,00-8x12,00)x0,12+8x12,00x0,5x0,12=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74,40+5,76=80,16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awostronna – przerywana – 716,00x0,12x0,5=42,96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Raze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 : 80,16x42,96=123,12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123,12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D7D35" w:rsidRPr="000C6D6D" w:rsidTr="00BD7D35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D.01.02.01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Karczowanie drzew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 o  śr. 10cm - 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8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 o  śr. 15cm –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22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 o  śr. 20cm –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16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 o  śr. 25cm –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13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 o 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. 30cm –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18</w:t>
            </w:r>
          </w:p>
          <w:p w:rsidR="00BD7D35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 o 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. 35cm - 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15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- o 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40cm - 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9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 wywozem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8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22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16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13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18</w:t>
            </w:r>
          </w:p>
          <w:p w:rsidR="00BD7D35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15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D7D35" w:rsidRPr="000C6D6D" w:rsidTr="00BD7D35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D.01.02.01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Karczowanie  pni </w:t>
            </w:r>
            <w:proofErr w:type="spellStart"/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śr</w:t>
            </w:r>
            <w:proofErr w:type="spellEnd"/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55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cm z wywozem karpiny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D7D35" w:rsidRPr="000C6D6D" w:rsidTr="00BD7D35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D.01.03.04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Założenie rur dwudzielnych 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słonowych 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skrzyżowaniach z siecią telete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chniczną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 założeniem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złaczy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przelotowych z osłoną złącza(3) 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wraz z robotami towarzyszącymi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BD7D35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27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,00</w:t>
            </w:r>
          </w:p>
          <w:p w:rsidR="00BD7D35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D7D35" w:rsidRPr="000C6D6D" w:rsidTr="00BD7D35">
        <w:trPr>
          <w:trHeight w:val="43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de-DE" w:eastAsia="pl-PL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D.01.03.04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Ułożenie przewodu telekomunikacyjnego z taśmą ostrzegawczą z robotami towarzyszącymi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108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D7D35" w:rsidRPr="000C6D6D" w:rsidTr="00BD7D35">
        <w:trPr>
          <w:trHeight w:val="26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D.03.01.01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Przebudowa przepustu śr.400mm z PP na ławie gr.20cm z pospółki 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 km 2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+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012,80 długości 27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,00m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odtworzeniem rowu przydrożnego przed i za przepustem po 20,00m z wywozem urobku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 xml:space="preserve">m 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27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,00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D,03.01.01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typowych ścianek czołowych dla przepustu śr. 400m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D.03.01.01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Przebudowa przepustu śr.6</w:t>
            </w:r>
            <w:r w:rsidR="001D196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00mm z  PP  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na ławie gr.20cm z pospółki 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km 1+472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długości  14,00m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14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D,03.01.01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typowych ścian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ek czołowych dla przepustu śr. 6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00m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</w:t>
            </w:r>
            <w:r w:rsidR="00993FD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07.06.02</w:t>
            </w:r>
          </w:p>
          <w:p w:rsidR="00BD7D35" w:rsidRPr="00F73A5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Ustawienie poręczy ochronnych sztywnych z przeciągiem 32mm z rozstawem 200cm, z pomalowaniem na  kolor żółty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D.07.02.01</w:t>
            </w:r>
          </w:p>
          <w:p w:rsidR="00BD7D35" w:rsidRPr="000C6D6D" w:rsidRDefault="00BD7D35" w:rsidP="0027444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Montaż wolnostojącego – punktu </w:t>
            </w:r>
            <w:proofErr w:type="spellStart"/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świelnego</w:t>
            </w:r>
            <w:proofErr w:type="spellEnd"/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-  jednoramiennej lampy solarowej hybrydowej z powłoką antykorozyjną, na stopie fundamentowej, z ramieniem aluminiowym i turbiną wiatrakową o wysokości słupa 8.00m i parametrach:</w:t>
            </w:r>
          </w:p>
          <w:p w:rsidR="00BD7D35" w:rsidRPr="000C6D6D" w:rsidRDefault="00BD7D35" w:rsidP="0027444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czas pracy 10-14godz/dzień</w:t>
            </w:r>
          </w:p>
          <w:p w:rsidR="00BD7D35" w:rsidRPr="000C6D6D" w:rsidRDefault="00BD7D35" w:rsidP="0027444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barwa światła – biała</w:t>
            </w:r>
          </w:p>
          <w:p w:rsidR="00BD7D35" w:rsidRPr="000C6D6D" w:rsidRDefault="00BD7D35" w:rsidP="0027444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źródło światła – 50W LED</w:t>
            </w:r>
          </w:p>
          <w:p w:rsidR="00BD7D35" w:rsidRPr="000C6D6D" w:rsidRDefault="00BD7D35" w:rsidP="0027444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autonomia 4-5dni</w:t>
            </w:r>
          </w:p>
          <w:p w:rsidR="00BD7D35" w:rsidRPr="000C6D6D" w:rsidRDefault="00BD7D35" w:rsidP="0027444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moc paneli 2x120W</w:t>
            </w:r>
          </w:p>
          <w:p w:rsidR="00BD7D35" w:rsidRPr="000C6D6D" w:rsidRDefault="00BD7D35" w:rsidP="0027444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akumulator 2szt po 200Ah, żelowy</w:t>
            </w:r>
          </w:p>
          <w:p w:rsidR="00BD7D35" w:rsidRPr="000C6D6D" w:rsidRDefault="00BD7D35" w:rsidP="0027444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włącznik zmierzchowo-programowalny</w:t>
            </w:r>
          </w:p>
          <w:p w:rsidR="00BD7D35" w:rsidRPr="000C6D6D" w:rsidRDefault="00BD7D35" w:rsidP="0027444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moc wiatraka min 250W</w:t>
            </w:r>
          </w:p>
          <w:p w:rsidR="00BD7D35" w:rsidRPr="000C6D6D" w:rsidRDefault="00BD7D35" w:rsidP="0027444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podane parametry są minimalnymi</w:t>
            </w:r>
          </w:p>
          <w:p w:rsidR="00BD7D35" w:rsidRPr="000C6D6D" w:rsidRDefault="00BD7D35" w:rsidP="0027444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 w km 2+010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rPr>
          <w:trHeight w:val="54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D.06.04.01</w:t>
            </w:r>
          </w:p>
          <w:p w:rsidR="00BD7D35" w:rsidRPr="000C6D6D" w:rsidRDefault="00BD7D35" w:rsidP="00274441">
            <w:pPr>
              <w:tabs>
                <w:tab w:val="left" w:pos="1418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</w:rPr>
              <w:t>Odtworzenie istniejących rowów przydrożnych, poprzez odtworzenie skarp i spadku podłużnego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 z wywiezieniem urobku  (wywóz w robotach ziemnych) – rowy odstojniki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rPr>
          <w:trHeight w:val="18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7"/>
        <w:gridCol w:w="16"/>
        <w:gridCol w:w="3102"/>
        <w:gridCol w:w="16"/>
        <w:gridCol w:w="1069"/>
        <w:gridCol w:w="1183"/>
        <w:gridCol w:w="16"/>
        <w:gridCol w:w="3337"/>
      </w:tblGrid>
      <w:tr w:rsidR="00BD7D35" w:rsidRPr="000C6D6D" w:rsidTr="00BD7D35">
        <w:trPr>
          <w:trHeight w:val="498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III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ROBOTY  ZIEMNE</w:t>
            </w:r>
          </w:p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(CPV 45111200-0)</w:t>
            </w: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ILOŚĆ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CENA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JEDN</w:t>
            </w:r>
          </w:p>
        </w:tc>
        <w:tc>
          <w:tcPr>
            <w:tcW w:w="3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  WARTOŚĆ</w:t>
            </w:r>
          </w:p>
        </w:tc>
      </w:tr>
      <w:tr w:rsidR="00BD7D35" w:rsidRPr="000C6D6D" w:rsidTr="00BD7D35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D.02.03.01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onanie robót ziemnych  z wywozem 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w gruncie </w:t>
            </w:r>
            <w:proofErr w:type="spellStart"/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 wbudowaniem  w  nasyp  i  pobocza</w:t>
            </w: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1296,81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D.02.03.01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Formowanie i zagęszczanie nasypu  i  poboczy z  gruntu  </w:t>
            </w:r>
            <w:proofErr w:type="spellStart"/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m3 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593,39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D.02.03.01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onanie robót ziemnych poprzecznych </w:t>
            </w: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w gruncie </w:t>
            </w:r>
            <w:proofErr w:type="spellStart"/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.III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tabeli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m3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593,39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D.06.03.01</w:t>
            </w:r>
          </w:p>
          <w:p w:rsidR="00BD7D35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Plantowanie skarp wykopów, nasypów i poboczy w grun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cie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w  tym wzdłuż chodnika (rowy w odtworzeniu)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(0,75+1,00+1,00+0,75sr.)x713,00=2495,50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2495,50</w:t>
            </w: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 A Z E M  NETTO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</w:tbl>
    <w:p w:rsidR="00422979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bottomFromText="200" w:vertAnchor="text" w:horzAnchor="margin" w:tblpY="11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3188"/>
        <w:gridCol w:w="1134"/>
        <w:gridCol w:w="1134"/>
        <w:gridCol w:w="3332"/>
      </w:tblGrid>
      <w:tr w:rsidR="00BD7D35" w:rsidRPr="000C6D6D" w:rsidTr="00BD7D35">
        <w:trPr>
          <w:trHeight w:val="498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BD7D35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lastRenderedPageBreak/>
              <w:t>I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BD7D35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1V  PODBUDOWA</w:t>
            </w:r>
          </w:p>
          <w:p w:rsidR="00BD7D35" w:rsidRPr="000C6D6D" w:rsidRDefault="00BD7D35" w:rsidP="00BD7D35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(</w:t>
            </w: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CPV 45233300-2)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BD7D35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ILOŚĆ</w:t>
            </w:r>
          </w:p>
          <w:p w:rsidR="00BD7D35" w:rsidRPr="000C6D6D" w:rsidRDefault="00BD7D35" w:rsidP="00BD7D35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ROBÓT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BD7D35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CENA</w:t>
            </w:r>
          </w:p>
          <w:p w:rsidR="00BD7D35" w:rsidRPr="000C6D6D" w:rsidRDefault="00BD7D35" w:rsidP="00BD7D35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JEDN</w:t>
            </w: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  <w:p w:rsidR="00BD7D35" w:rsidRPr="000C6D6D" w:rsidRDefault="00BD7D35" w:rsidP="00BD7D35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WARTOŚĆ</w:t>
            </w:r>
          </w:p>
        </w:tc>
      </w:tr>
      <w:tr w:rsidR="00BD7D35" w:rsidRPr="000C6D6D" w:rsidTr="00BD7D35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D.04.01.01</w:t>
            </w:r>
          </w:p>
          <w:p w:rsidR="00BD7D35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Profilowanie podłoża w gruncie </w:t>
            </w:r>
            <w:proofErr w:type="spellStart"/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kat.III</w:t>
            </w:r>
            <w:proofErr w:type="spellEnd"/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pod warstwy konstrukcyjne drogi, zieleń</w:t>
            </w:r>
          </w:p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676,00+4180,32=4856,32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4856,32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D.04.02.01</w:t>
            </w:r>
          </w:p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Wykonanie warstwy odcinającej gr.10cm z piasku</w:t>
            </w:r>
          </w:p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4180,32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D.04.04.02</w:t>
            </w:r>
          </w:p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dolnej warstwy podbudowy gr. 15cm z kamienia naturalnego łamanego 0/63mm </w:t>
            </w:r>
          </w:p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4180,32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BD7D35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D.04.04.02</w:t>
            </w:r>
          </w:p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warstwy z kamienia naturalnego łamanego 0/32mm przy  gr. warstwy 8cm z </w:t>
            </w:r>
            <w:proofErr w:type="spellStart"/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zamiałowaniem</w:t>
            </w:r>
            <w:proofErr w:type="spellEnd"/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i zaklinowaniem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4180,32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RAZEM 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BD7D35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pPr w:leftFromText="141" w:rightFromText="141" w:bottomFromText="200" w:vertAnchor="text" w:horzAnchor="margin" w:tblpX="-2" w:tblpY="308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169"/>
        <w:gridCol w:w="1121"/>
        <w:gridCol w:w="1096"/>
        <w:gridCol w:w="3403"/>
      </w:tblGrid>
      <w:tr w:rsidR="00BD7D35" w:rsidRPr="000C6D6D" w:rsidTr="00BD7D35">
        <w:trPr>
          <w:trHeight w:val="42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V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NAWIERZCHNIA</w:t>
            </w:r>
          </w:p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(CPV 45233100-0)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ILOŚĆ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ROBÓT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CENA 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JEDN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 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    WARTOŚĆ</w:t>
            </w:r>
          </w:p>
        </w:tc>
      </w:tr>
      <w:tr w:rsidR="00BD7D35" w:rsidRPr="000C6D6D" w:rsidTr="00BD7D35">
        <w:trPr>
          <w:trHeight w:val="30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BD7D35" w:rsidRPr="000C6D6D" w:rsidRDefault="00BD7D35" w:rsidP="00274441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podbudowy  tłuczniowej</w:t>
            </w:r>
          </w:p>
          <w:p w:rsidR="00BD7D35" w:rsidRPr="000C6D6D" w:rsidRDefault="00BD7D35" w:rsidP="00274441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4180,32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D.05.03.05b</w:t>
            </w:r>
          </w:p>
          <w:p w:rsidR="00BD7D35" w:rsidRPr="000C6D6D" w:rsidRDefault="00BD7D35" w:rsidP="00274441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wiążącej gr.4cm z BA AC11W50/70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4037,12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Oczyszczenie warstwy wiążącej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4037,12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rPr>
          <w:trHeight w:val="33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D.04.03.01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Skropienie warstwy wiążącej  bitumem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4037,12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D.05.03.05a</w:t>
            </w:r>
          </w:p>
          <w:p w:rsidR="00BD7D35" w:rsidRPr="000C6D6D" w:rsidRDefault="00BD7D35" w:rsidP="00274441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warstwy ścieralnej gr.3cm z masy asfaltobetonowej AC8S50/70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3965,52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keepNext/>
              <w:spacing w:after="0" w:line="240" w:lineRule="auto"/>
              <w:jc w:val="both"/>
              <w:outlineLvl w:val="7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RAZEM  NETTO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22979" w:rsidRPr="000C6D6D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22979" w:rsidRDefault="00422979" w:rsidP="00422979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p w:rsidR="00422979" w:rsidRPr="005431C4" w:rsidRDefault="00422979" w:rsidP="00422979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22979" w:rsidRDefault="00422979" w:rsidP="00422979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22979" w:rsidRPr="005431C4" w:rsidRDefault="00422979" w:rsidP="00422979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118"/>
        <w:gridCol w:w="1134"/>
        <w:gridCol w:w="1175"/>
        <w:gridCol w:w="3362"/>
      </w:tblGrid>
      <w:tr w:rsidR="00BD7D35" w:rsidRPr="00331923" w:rsidTr="00BD7D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VI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D511E0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CHODNIK  BITUMICZNY</w:t>
            </w:r>
            <w:r w:rsidR="00D511E0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, PAS ZIELENI</w:t>
            </w:r>
          </w:p>
          <w:p w:rsidR="00BD7D35" w:rsidRPr="00331923" w:rsidRDefault="00BD7D35" w:rsidP="00274441">
            <w:pPr>
              <w:keepNext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      OD KM 1+300 DO KM 2+012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                    (CPV 4523253-7)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ILOŚĆ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CENA 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WARTOŚĆ</w:t>
            </w:r>
          </w:p>
        </w:tc>
      </w:tr>
      <w:tr w:rsidR="00BD7D35" w:rsidRPr="00331923" w:rsidTr="00BD7D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Profilowanie podłoża pod warstwy konstrukcyjne (wywóz ujęty w robotach) ziemnych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1142,40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331923" w:rsidTr="00BD7D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BD7D35" w:rsidRPr="006441E9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odcinającej gr. 5cm z piasku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BD7D35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1142,40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331923" w:rsidTr="00BD7D35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tabs>
                <w:tab w:val="left" w:pos="13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podbudowy gr.12</w:t>
            </w: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cm z kamienia twardego z  zaklinowaniem i  zamiłowaniem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wykazu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m2  </w:t>
            </w:r>
          </w:p>
          <w:p w:rsidR="00BD7D35" w:rsidRPr="00331923" w:rsidRDefault="00BD7D35" w:rsidP="00274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1142,40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331923" w:rsidTr="00BD7D35">
        <w:trPr>
          <w:trHeight w:val="2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Oczyszczenie podbudowy z kamienia 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proofErr w:type="spellStart"/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j.w</w:t>
            </w:r>
            <w:proofErr w:type="spellEnd"/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1142,40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331923" w:rsidTr="00BD7D35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Profilowanie masą MMA w ilości 50kg/m2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1142,40x0.050=57,12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Mg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57,12 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331923" w:rsidTr="00BD7D35">
        <w:trPr>
          <w:trHeight w:val="4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tabs>
                <w:tab w:val="center" w:pos="2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Oczyszczenie profilowania z masy bitumicznej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1142,40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331923" w:rsidTr="00BD7D35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Skropienie profilowania</w:t>
            </w:r>
            <w:r w:rsidR="001D196C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bitumem</w:t>
            </w: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1142,40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D7D35" w:rsidRPr="00331923" w:rsidTr="00BD7D35">
        <w:trPr>
          <w:trHeight w:val="5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D.08.02.05</w:t>
            </w:r>
          </w:p>
          <w:p w:rsidR="00BD7D35" w:rsidRPr="00331923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warstwy ścieralnej gr.3 cm z BA drobnoziarnistej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Default="00BD7D35" w:rsidP="00274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BD7D35" w:rsidRPr="00331923" w:rsidRDefault="00BD7D35" w:rsidP="00274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1008,00</w:t>
            </w:r>
          </w:p>
          <w:p w:rsidR="00BD7D35" w:rsidRPr="00331923" w:rsidRDefault="00BD7D35" w:rsidP="00274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D35" w:rsidRPr="00331923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70DD9" w:rsidRPr="00331923" w:rsidTr="00BD7D35">
        <w:trPr>
          <w:trHeight w:val="5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DD9" w:rsidRPr="00331923" w:rsidRDefault="00470DD9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DD9" w:rsidRPr="00331923" w:rsidRDefault="00470DD9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D.09.01.01</w:t>
            </w:r>
          </w:p>
          <w:p w:rsidR="00470DD9" w:rsidRDefault="00470DD9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Profilowanie p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odłoża pod pas zieleni</w:t>
            </w:r>
          </w:p>
          <w:p w:rsidR="00470DD9" w:rsidRPr="00331923" w:rsidRDefault="00470DD9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DD9" w:rsidRDefault="00470DD9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470DD9" w:rsidRPr="00331923" w:rsidRDefault="00470DD9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676,00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DD9" w:rsidRPr="00331923" w:rsidRDefault="00470DD9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DD9" w:rsidRPr="00331923" w:rsidRDefault="00470DD9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70DD9" w:rsidRPr="00331923" w:rsidTr="00BD7D35">
        <w:trPr>
          <w:trHeight w:val="5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DD9" w:rsidRPr="00331923" w:rsidRDefault="00470DD9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DD9" w:rsidRDefault="00470DD9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D.09.01.01</w:t>
            </w:r>
          </w:p>
          <w:p w:rsidR="00470DD9" w:rsidRDefault="00470DD9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Humusowanie pasa zieleni warstwa gr.5cm z dowozem i obsianiem</w:t>
            </w:r>
          </w:p>
          <w:p w:rsidR="00470DD9" w:rsidRPr="001A047F" w:rsidRDefault="00470DD9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wyliczeń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DD9" w:rsidRDefault="00470DD9" w:rsidP="00274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m2</w:t>
            </w:r>
          </w:p>
          <w:p w:rsidR="00470DD9" w:rsidRPr="00331923" w:rsidRDefault="00470DD9" w:rsidP="00274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676,00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DD9" w:rsidRPr="00331923" w:rsidRDefault="00470DD9" w:rsidP="0027444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DD9" w:rsidRPr="00331923" w:rsidRDefault="00470DD9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470DD9" w:rsidRPr="00331923" w:rsidTr="00BD7D35">
        <w:trPr>
          <w:trHeight w:val="2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DD9" w:rsidRPr="00331923" w:rsidRDefault="00470DD9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DD9" w:rsidRPr="00331923" w:rsidRDefault="00470DD9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33192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 A Z E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DD9" w:rsidRPr="00331923" w:rsidRDefault="00470DD9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DD9" w:rsidRPr="00331923" w:rsidRDefault="00470DD9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DD9" w:rsidRPr="00331923" w:rsidRDefault="00470DD9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</w:tbl>
    <w:p w:rsidR="00422979" w:rsidRPr="005431C4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5431C4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                                  </w:t>
      </w:r>
    </w:p>
    <w:p w:rsidR="00422979" w:rsidRPr="005431C4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22979" w:rsidRPr="005431C4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22979" w:rsidRPr="005431C4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22979" w:rsidRPr="000C6D6D" w:rsidRDefault="00422979" w:rsidP="00422979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</w:p>
    <w:tbl>
      <w:tblPr>
        <w:tblpPr w:leftFromText="141" w:rightFromText="141" w:bottomFromText="200" w:vertAnchor="text" w:horzAnchor="margin" w:tblpX="68" w:tblpY="-135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107"/>
        <w:gridCol w:w="1066"/>
        <w:gridCol w:w="1200"/>
        <w:gridCol w:w="3485"/>
      </w:tblGrid>
      <w:tr w:rsidR="00BD7D35" w:rsidRPr="000C6D6D" w:rsidTr="00BD7D3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keepNext/>
              <w:spacing w:before="240" w:after="6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  VII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                   ZJAZDY 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                ( </w:t>
            </w:r>
            <w:proofErr w:type="spellStart"/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cpv</w:t>
            </w:r>
            <w:proofErr w:type="spellEnd"/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 xml:space="preserve"> 45233100-0)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ILOŚĆ ROBÓT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CENA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WARTOŚĆ</w:t>
            </w:r>
          </w:p>
        </w:tc>
      </w:tr>
      <w:tr w:rsidR="00BD7D35" w:rsidRPr="000C6D6D" w:rsidTr="00BD7D35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 koryta  głębokości  30 cm  z  rozplantowaniem  gruntu 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Wg wykazu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310,50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 warstwy  odcinającej  gr. 10 cm z piasku   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310,50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Wykonanie  nawierzchni i podbudowy  zjazdów  z  </w:t>
            </w:r>
            <w:r w:rsidR="001D196C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kamienia naturalnego łamanego  </w:t>
            </w: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 </w:t>
            </w:r>
            <w:r w:rsidR="001D196C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0/63mm z  </w:t>
            </w: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zaklinowaniem  i  </w:t>
            </w:r>
            <w:proofErr w:type="spellStart"/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zamiałowaniem</w:t>
            </w:r>
            <w:proofErr w:type="spellEnd"/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  o  grubości  warstwy  30 cm 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 xml:space="preserve">m2  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310,50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center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/>
                <w:bCs/>
                <w:sz w:val="16"/>
                <w:szCs w:val="16"/>
                <w:lang w:eastAsia="pl-PL"/>
              </w:rPr>
              <w:t>D.10.07.01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Wykonanie  warstwy  ścieralnej  gr. 5 cm z masy  min-asfaltowej na zjazdach do gospodarstw, skrzyżowaniach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m2</w:t>
            </w:r>
          </w:p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  <w:t>310,50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Arial Narrow"/>
                <w:bCs/>
                <w:sz w:val="16"/>
                <w:szCs w:val="16"/>
                <w:lang w:eastAsia="pl-PL"/>
              </w:rPr>
            </w:pPr>
          </w:p>
        </w:tc>
      </w:tr>
      <w:tr w:rsidR="00BD7D35" w:rsidRPr="000C6D6D" w:rsidTr="00BD7D3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0C6D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 RAZEM  NETTO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35" w:rsidRPr="000C6D6D" w:rsidRDefault="00BD7D35" w:rsidP="00274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p w:rsidR="00422979" w:rsidRPr="000C6D6D" w:rsidRDefault="00422979" w:rsidP="00422979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22979" w:rsidRPr="000C6D6D" w:rsidRDefault="00422979" w:rsidP="00422979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22979" w:rsidRPr="000C6D6D" w:rsidRDefault="00422979" w:rsidP="00422979">
      <w:pPr>
        <w:tabs>
          <w:tab w:val="left" w:pos="1418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22979" w:rsidRPr="000C6D6D" w:rsidRDefault="00422979" w:rsidP="00422979">
      <w:pPr>
        <w:rPr>
          <w:rFonts w:ascii="Times New Roman" w:hAnsi="Times New Roman" w:cs="Times New Roman"/>
          <w:sz w:val="16"/>
          <w:szCs w:val="16"/>
        </w:rPr>
      </w:pPr>
      <w:r w:rsidRPr="000C6D6D">
        <w:rPr>
          <w:rFonts w:ascii="Times New Roman" w:hAnsi="Times New Roman" w:cs="Times New Roman"/>
          <w:sz w:val="16"/>
          <w:szCs w:val="16"/>
        </w:rPr>
        <w:t>Sporządził:</w:t>
      </w:r>
    </w:p>
    <w:p w:rsidR="00422979" w:rsidRPr="000C6D6D" w:rsidRDefault="00422979" w:rsidP="00422979">
      <w:pPr>
        <w:rPr>
          <w:rFonts w:ascii="Times New Roman" w:hAnsi="Times New Roman" w:cs="Times New Roman"/>
          <w:sz w:val="16"/>
          <w:szCs w:val="16"/>
        </w:rPr>
      </w:pPr>
    </w:p>
    <w:p w:rsidR="00422979" w:rsidRPr="000C6D6D" w:rsidRDefault="00BD7D35" w:rsidP="00422979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Dnia: </w:t>
      </w:r>
    </w:p>
    <w:p w:rsidR="00422979" w:rsidRPr="00895BA6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22979" w:rsidRPr="00895BA6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22979" w:rsidRPr="00895BA6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22979" w:rsidRPr="00895BA6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422979" w:rsidRPr="00895BA6" w:rsidRDefault="00422979" w:rsidP="0042297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4460E" w:rsidRDefault="00C4460E"/>
    <w:sectPr w:rsidR="00C44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979"/>
    <w:rsid w:val="001D196C"/>
    <w:rsid w:val="00201781"/>
    <w:rsid w:val="003D33A8"/>
    <w:rsid w:val="00422979"/>
    <w:rsid w:val="00470DD9"/>
    <w:rsid w:val="007F27EC"/>
    <w:rsid w:val="00993FD9"/>
    <w:rsid w:val="00BD7D35"/>
    <w:rsid w:val="00C4460E"/>
    <w:rsid w:val="00D5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9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2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3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33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29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27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3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33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87B0B-14FD-4969-9726-40DD9EAA0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1100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Projektowanie i nadzory</cp:lastModifiedBy>
  <cp:revision>11</cp:revision>
  <cp:lastPrinted>2016-09-24T14:35:00Z</cp:lastPrinted>
  <dcterms:created xsi:type="dcterms:W3CDTF">2016-09-24T10:40:00Z</dcterms:created>
  <dcterms:modified xsi:type="dcterms:W3CDTF">2016-09-24T14:36:00Z</dcterms:modified>
</cp:coreProperties>
</file>